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9B" w:rsidRDefault="00A63C35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“申请</w:t>
      </w:r>
      <w:r>
        <w:rPr>
          <w:rFonts w:hint="eastAsia"/>
          <w:b/>
          <w:bCs/>
          <w:sz w:val="32"/>
          <w:szCs w:val="40"/>
        </w:rPr>
        <w:t>-</w:t>
      </w:r>
      <w:r>
        <w:rPr>
          <w:rFonts w:hint="eastAsia"/>
          <w:b/>
          <w:bCs/>
          <w:sz w:val="32"/>
          <w:szCs w:val="40"/>
        </w:rPr>
        <w:t>考核”制博士使用共同第一作者或通讯作者</w:t>
      </w:r>
    </w:p>
    <w:p w:rsidR="0024310B" w:rsidRDefault="00A63C35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学术成果承诺书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420"/>
        <w:gridCol w:w="1048"/>
        <w:gridCol w:w="2053"/>
        <w:gridCol w:w="1399"/>
        <w:gridCol w:w="2693"/>
      </w:tblGrid>
      <w:tr w:rsidR="0024310B">
        <w:trPr>
          <w:trHeight w:val="510"/>
        </w:trPr>
        <w:tc>
          <w:tcPr>
            <w:tcW w:w="1420" w:type="dxa"/>
            <w:vAlign w:val="center"/>
          </w:tcPr>
          <w:p w:rsidR="0024310B" w:rsidRDefault="00A63C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01" w:type="dxa"/>
            <w:gridSpan w:val="2"/>
            <w:vAlign w:val="center"/>
          </w:tcPr>
          <w:p w:rsidR="0024310B" w:rsidRDefault="002431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24310B" w:rsidRDefault="00A63C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报名号</w:t>
            </w:r>
          </w:p>
        </w:tc>
        <w:tc>
          <w:tcPr>
            <w:tcW w:w="2693" w:type="dxa"/>
            <w:vAlign w:val="center"/>
          </w:tcPr>
          <w:p w:rsidR="0024310B" w:rsidRDefault="002431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510"/>
        </w:trPr>
        <w:tc>
          <w:tcPr>
            <w:tcW w:w="1420" w:type="dxa"/>
            <w:vAlign w:val="center"/>
          </w:tcPr>
          <w:p w:rsidR="0024310B" w:rsidRDefault="00A63C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报考学院</w:t>
            </w:r>
          </w:p>
        </w:tc>
        <w:tc>
          <w:tcPr>
            <w:tcW w:w="3101" w:type="dxa"/>
            <w:gridSpan w:val="2"/>
            <w:vAlign w:val="center"/>
          </w:tcPr>
          <w:p w:rsidR="0024310B" w:rsidRDefault="002431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24310B" w:rsidRDefault="00A63C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报考专业</w:t>
            </w:r>
          </w:p>
        </w:tc>
        <w:tc>
          <w:tcPr>
            <w:tcW w:w="2693" w:type="dxa"/>
            <w:vAlign w:val="center"/>
          </w:tcPr>
          <w:p w:rsidR="0024310B" w:rsidRDefault="002431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510"/>
        </w:trPr>
        <w:tc>
          <w:tcPr>
            <w:tcW w:w="1420" w:type="dxa"/>
            <w:vAlign w:val="center"/>
          </w:tcPr>
          <w:p w:rsidR="0024310B" w:rsidRDefault="00A63C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证件号</w:t>
            </w:r>
          </w:p>
        </w:tc>
        <w:tc>
          <w:tcPr>
            <w:tcW w:w="3101" w:type="dxa"/>
            <w:gridSpan w:val="2"/>
            <w:vAlign w:val="center"/>
          </w:tcPr>
          <w:p w:rsidR="0024310B" w:rsidRDefault="002431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24310B" w:rsidRDefault="00A63C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24310B" w:rsidRDefault="002431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372"/>
        </w:trPr>
        <w:tc>
          <w:tcPr>
            <w:tcW w:w="2468" w:type="dxa"/>
            <w:gridSpan w:val="2"/>
            <w:vAlign w:val="center"/>
          </w:tcPr>
          <w:p w:rsidR="0024310B" w:rsidRDefault="00A63C35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学术成果名称</w:t>
            </w:r>
          </w:p>
        </w:tc>
        <w:tc>
          <w:tcPr>
            <w:tcW w:w="6145" w:type="dxa"/>
            <w:gridSpan w:val="3"/>
            <w:vAlign w:val="center"/>
          </w:tcPr>
          <w:p w:rsidR="0024310B" w:rsidRDefault="0024310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372"/>
        </w:trPr>
        <w:tc>
          <w:tcPr>
            <w:tcW w:w="2468" w:type="dxa"/>
            <w:gridSpan w:val="2"/>
            <w:vAlign w:val="center"/>
          </w:tcPr>
          <w:p w:rsidR="0024310B" w:rsidRDefault="00A63C35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期刊名称</w:t>
            </w:r>
          </w:p>
        </w:tc>
        <w:tc>
          <w:tcPr>
            <w:tcW w:w="6145" w:type="dxa"/>
            <w:gridSpan w:val="3"/>
            <w:vAlign w:val="center"/>
          </w:tcPr>
          <w:p w:rsidR="0024310B" w:rsidRDefault="0024310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372"/>
        </w:trPr>
        <w:tc>
          <w:tcPr>
            <w:tcW w:w="2468" w:type="dxa"/>
            <w:gridSpan w:val="2"/>
            <w:vAlign w:val="center"/>
          </w:tcPr>
          <w:p w:rsidR="0024310B" w:rsidRDefault="00A63C35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第一作者（所有）</w:t>
            </w:r>
          </w:p>
        </w:tc>
        <w:tc>
          <w:tcPr>
            <w:tcW w:w="6145" w:type="dxa"/>
            <w:gridSpan w:val="3"/>
            <w:vAlign w:val="center"/>
          </w:tcPr>
          <w:p w:rsidR="0024310B" w:rsidRDefault="0024310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372"/>
        </w:trPr>
        <w:tc>
          <w:tcPr>
            <w:tcW w:w="2468" w:type="dxa"/>
            <w:gridSpan w:val="2"/>
            <w:vAlign w:val="center"/>
          </w:tcPr>
          <w:p w:rsidR="0024310B" w:rsidRDefault="00A63C35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通讯作者（所有）</w:t>
            </w:r>
          </w:p>
        </w:tc>
        <w:tc>
          <w:tcPr>
            <w:tcW w:w="6145" w:type="dxa"/>
            <w:gridSpan w:val="3"/>
            <w:vAlign w:val="center"/>
          </w:tcPr>
          <w:p w:rsidR="0024310B" w:rsidRDefault="0024310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10B">
        <w:trPr>
          <w:trHeight w:val="2863"/>
        </w:trPr>
        <w:tc>
          <w:tcPr>
            <w:tcW w:w="8613" w:type="dxa"/>
            <w:gridSpan w:val="5"/>
            <w:vAlign w:val="center"/>
          </w:tcPr>
          <w:p w:rsidR="0024310B" w:rsidRDefault="00BC2645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本人</w:t>
            </w:r>
            <w:r w:rsidR="00A63C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承诺：</w:t>
            </w:r>
          </w:p>
          <w:p w:rsidR="0024310B" w:rsidRDefault="0012789B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本人为</w:t>
            </w:r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该学术成果的（</w:t>
            </w:r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sym w:font="Wingdings 2" w:char="F0A3"/>
            </w:r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共同第一作者/</w:t>
            </w:r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共同通讯作者），该学术成果</w:t>
            </w:r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用于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本人</w:t>
            </w:r>
            <w:bookmarkStart w:id="0" w:name="_GoBack"/>
            <w:bookmarkEnd w:id="0"/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申请上海中医药大学“申请-考核”制博士研究生，所有共同作者均已知悉，且本篇文章在报考上海中医药大学博士中，只</w:t>
            </w:r>
            <w:r w:rsidR="00A63C35" w:rsidRP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使用一次</w:t>
            </w:r>
            <w:r w:rsidR="00A63C3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。</w:t>
            </w:r>
          </w:p>
          <w:p w:rsidR="0024310B" w:rsidRDefault="0024310B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4310B" w:rsidRDefault="00A63C35">
            <w:pPr>
              <w:wordWrap w:val="0"/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本人签名：          </w:t>
            </w:r>
          </w:p>
          <w:p w:rsidR="0024310B" w:rsidRDefault="00A63C35">
            <w:pPr>
              <w:wordWrap w:val="0"/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</w:p>
          <w:p w:rsidR="0024310B" w:rsidRDefault="00A63C35">
            <w:pPr>
              <w:wordWrap w:val="0"/>
              <w:spacing w:line="360" w:lineRule="auto"/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共同作者（签名）：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24310B" w:rsidRDefault="00A63C35">
            <w:pPr>
              <w:wordWrap w:val="0"/>
              <w:spacing w:line="360" w:lineRule="auto"/>
              <w:ind w:right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</w:t>
            </w:r>
          </w:p>
          <w:p w:rsidR="0024310B" w:rsidRDefault="00A63C35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202  年    月    日</w:t>
            </w:r>
          </w:p>
          <w:p w:rsidR="0024310B" w:rsidRDefault="0024310B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4310B" w:rsidRDefault="0024310B"/>
    <w:sectPr w:rsidR="0024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E2NzVlZDlhM2I1ZWU3YTdjNTEzNDhmNDQzMDMifQ=="/>
  </w:docVars>
  <w:rsids>
    <w:rsidRoot w:val="00213E5D"/>
    <w:rsid w:val="0012789B"/>
    <w:rsid w:val="00213E5D"/>
    <w:rsid w:val="0024310B"/>
    <w:rsid w:val="00A63C35"/>
    <w:rsid w:val="00BC2645"/>
    <w:rsid w:val="00CF399B"/>
    <w:rsid w:val="4E8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0FCE7B-5C47-4858-8514-ABB476D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Liujd</dc:creator>
  <cp:lastModifiedBy>pc</cp:lastModifiedBy>
  <cp:revision>5</cp:revision>
  <dcterms:created xsi:type="dcterms:W3CDTF">2023-12-13T06:11:00Z</dcterms:created>
  <dcterms:modified xsi:type="dcterms:W3CDTF">2023-12-13T06:13:00Z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E7B01C83261C4667BCD54A4A79F239FE_11</vt:lpwstr>
  </property>
</Properties>
</file>